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3191" w:rsidRDefault="00290BC1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0670B12E" w:rsidR="00C43191" w:rsidRDefault="00290BC1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3rd, 2021,</w:t>
      </w:r>
      <w:r>
        <w:rPr>
          <w:b/>
          <w:sz w:val="24"/>
          <w:szCs w:val="24"/>
        </w:rPr>
        <w:t xml:space="preserve"> 12PM</w:t>
      </w:r>
    </w:p>
    <w:p w14:paraId="00000003" w14:textId="77777777" w:rsidR="00C43191" w:rsidRDefault="00290BC1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is being facilitated through an online zoom format, consistent with the Governor’s Executive Order N25-20, suspending certain open meeting law restrictions.  </w:t>
      </w:r>
    </w:p>
    <w:p w14:paraId="00000004" w14:textId="77777777" w:rsidR="00C43191" w:rsidRDefault="00290BC1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Zoom: </w:t>
      </w:r>
      <w:hyperlink r:id="rId5">
        <w:r>
          <w:rPr>
            <w:rFonts w:ascii="Roboto" w:eastAsia="Roboto" w:hAnsi="Roboto" w:cs="Roboto"/>
            <w:i/>
            <w:color w:val="1A73E8"/>
            <w:sz w:val="21"/>
            <w:szCs w:val="21"/>
            <w:highlight w:val="white"/>
            <w:u w:val="single"/>
          </w:rPr>
          <w:t>https://sjsu.zoom.us/j/40</w:t>
        </w:r>
        <w:r>
          <w:rPr>
            <w:rFonts w:ascii="Roboto" w:eastAsia="Roboto" w:hAnsi="Roboto" w:cs="Roboto"/>
            <w:i/>
            <w:color w:val="1A73E8"/>
            <w:sz w:val="21"/>
            <w:szCs w:val="21"/>
            <w:highlight w:val="white"/>
            <w:u w:val="single"/>
          </w:rPr>
          <w:t>89246240</w:t>
        </w:r>
      </w:hyperlink>
    </w:p>
    <w:p w14:paraId="00000005" w14:textId="77777777" w:rsidR="00C43191" w:rsidRDefault="00C43191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43191" w:rsidRDefault="00290B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00000007" w14:textId="77777777" w:rsidR="00C43191" w:rsidRDefault="00C4319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43191" w:rsidRDefault="00290B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9" w14:textId="77777777" w:rsidR="00C43191" w:rsidRDefault="00C43191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A" w14:textId="77777777" w:rsidR="00C43191" w:rsidRDefault="00290B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</w:t>
      </w:r>
    </w:p>
    <w:p w14:paraId="0000000B" w14:textId="77777777" w:rsidR="00C43191" w:rsidRDefault="00C43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43191" w:rsidRDefault="00290B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0000000D" w14:textId="77777777" w:rsidR="00C43191" w:rsidRDefault="00C43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C43191" w:rsidRDefault="00290B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0F" w14:textId="77777777" w:rsidR="00C43191" w:rsidRDefault="00C43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43191" w:rsidRDefault="00290B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1" w14:textId="77777777" w:rsidR="00C43191" w:rsidRDefault="00C43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C43191" w:rsidRDefault="00290B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3" w14:textId="77777777" w:rsidR="00C43191" w:rsidRDefault="00290BC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4" w14:textId="051E5849" w:rsidR="00C43191" w:rsidRDefault="00290BC1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Boba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Board (Director Allen)</w:t>
      </w:r>
    </w:p>
    <w:p w14:paraId="00000015" w14:textId="77777777" w:rsidR="00C43191" w:rsidRDefault="00290BC1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Resource Workshops (Director Guerrero)</w:t>
      </w:r>
    </w:p>
    <w:p w14:paraId="00000016" w14:textId="77777777" w:rsidR="00C43191" w:rsidRDefault="00290BC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7" w14:textId="77777777" w:rsidR="00C43191" w:rsidRDefault="00290B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18" w14:textId="77777777" w:rsidR="00C43191" w:rsidRDefault="00C43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43191" w:rsidRDefault="00290BC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1A" w14:textId="77777777" w:rsidR="00C43191" w:rsidRDefault="00290BC1">
      <w:r>
        <w:br w:type="page"/>
      </w:r>
    </w:p>
    <w:p w14:paraId="0000001B" w14:textId="77777777" w:rsidR="00C43191" w:rsidRDefault="00C43191"/>
    <w:sectPr w:rsidR="00C431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08A"/>
    <w:multiLevelType w:val="multilevel"/>
    <w:tmpl w:val="D35CEB94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91"/>
    <w:rsid w:val="00290BC1"/>
    <w:rsid w:val="00C4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6E5D36-C3F5-7943-A991-557341C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089246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 Rugeley-Valle</cp:lastModifiedBy>
  <cp:revision>2</cp:revision>
  <dcterms:created xsi:type="dcterms:W3CDTF">2021-11-22T22:26:00Z</dcterms:created>
  <dcterms:modified xsi:type="dcterms:W3CDTF">2021-11-22T22:26:00Z</dcterms:modified>
</cp:coreProperties>
</file>