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4E037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REVISED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157A4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Portfolio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157A4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—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your overall statement of your writing strengths and weaknesses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is it? (Put an asterisk by it on the draft.)</w:t>
      </w:r>
      <w:r w:rsidR="00157A4E">
        <w:rPr>
          <w:color w:val="000000"/>
          <w:sz w:val="22"/>
          <w:szCs w:val="22"/>
        </w:rPr>
        <w:br/>
      </w:r>
      <w:r w:rsidR="00157A4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What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 particular do you want your reviewer to check?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Give the paper </w:t>
      </w:r>
      <w:proofErr w:type="gramStart"/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once-over: is it correct MLA format? _______ Is it complete (</w:t>
      </w:r>
      <w:r w:rsidR="004E037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500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words or so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)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addressing </w:t>
      </w:r>
      <w:r w:rsidR="00550F8E" w:rsidRP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both learning goals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(writing </w:t>
      </w:r>
      <w:r w:rsidR="00550F8E" w:rsidRPr="003979F9">
        <w:rPr>
          <w:rStyle w:val="HTMLTypewriter"/>
          <w:rFonts w:ascii="Times New Roman" w:hAnsi="Times New Roman" w:cs="Times New Roman"/>
          <w:b/>
          <w:i/>
          <w:color w:val="000000"/>
          <w:sz w:val="22"/>
          <w:szCs w:val="22"/>
        </w:rPr>
        <w:t>process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50F8E" w:rsidRPr="003979F9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rhetorical awareness)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the key question of </w:t>
      </w:r>
      <w:r w:rsidR="00550F8E" w:rsidRP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how 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both</w:t>
      </w:r>
      <w:r w:rsidR="00550F8E" w:rsidRP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have improved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with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very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br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ief introduction and conclusion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If it’s not complete, what is missing or incomplete?</w:t>
      </w:r>
    </w:p>
    <w:p w:rsidR="00157A4E" w:rsidRDefault="00157A4E" w:rsidP="001C6517"/>
    <w:p w:rsidR="001C6517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Is the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 a clear and reasonable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 the opening paragraph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Does the opening provide an adequate and focused overview without becoming excessively elaborate?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 </w:t>
      </w:r>
      <w:r w:rsidR="00157A4E">
        <w:rPr>
          <w:color w:val="000000"/>
          <w:sz w:val="22"/>
          <w:szCs w:val="22"/>
        </w:rPr>
        <w:t>If not, how could the opening be improved?</w:t>
      </w:r>
    </w:p>
    <w:p w:rsidR="00C70CE3" w:rsidRPr="00157A4E" w:rsidRDefault="00C70CE3" w:rsidP="001C6517">
      <w:pPr>
        <w:rPr>
          <w:color w:val="000000"/>
          <w:sz w:val="22"/>
          <w:szCs w:val="22"/>
        </w:rPr>
      </w:pPr>
    </w:p>
    <w:p w:rsidR="00157A4E" w:rsidRDefault="001C6517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Comment on the section about</w:t>
      </w:r>
      <w:r w:rsidR="003979F9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using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10C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979F9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steps of the 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writing process: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is it focused, thorough enough, and supported with at least one specific example?</w:t>
      </w:r>
    </w:p>
    <w:p w:rsidR="00550F8E" w:rsidRDefault="00550F8E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550F8E" w:rsidRDefault="00550F8E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550F8E" w:rsidRDefault="00550F8E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550F8E" w:rsidRDefault="00550F8E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Comment on the section about </w:t>
      </w:r>
      <w:r w:rsidR="003979F9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reading and writing critically, with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rhetorical awareness: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it focused, thorough enough, and supported with at least one specific example?</w:t>
      </w:r>
    </w:p>
    <w:p w:rsidR="00157A4E" w:rsidRDefault="00157A4E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550F8E" w:rsidRDefault="00550F8E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550F8E" w:rsidRDefault="00550F8E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Does the essay specifically and adequately </w:t>
      </w:r>
      <w:r w:rsidRP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address the question of improvement over this semester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both of these learning goals?</w:t>
      </w:r>
    </w:p>
    <w:p w:rsidR="00C70CE3" w:rsidRDefault="00C70CE3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E27FC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6</w:t>
      </w:r>
      <w:r w:rsidR="00631748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 w:rsidR="00C70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 w:rsidR="00C70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="00C70CE3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but not mechanical or repetitive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_______ Mark on the draft any problems.</w:t>
      </w:r>
    </w:p>
    <w:p w:rsidR="00C70CE3" w:rsidRDefault="00C70CE3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55666" w:rsidRP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C6517" w:rsidRPr="00C70CE3" w:rsidRDefault="00764224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70CE3" w:rsidRPr="0076422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Troubleshooting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This assignment sometimes tempts students to write </w:t>
      </w:r>
      <w:r w:rsidR="00C70CE3" w:rsidRPr="00C70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“fluff”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instead of real self-analysis—inflating the prose with wordiness and repetition, inappropriate digressions, commentary on the quality of the class and/or professor rather than on the student’s own work, and other kinds of </w:t>
      </w:r>
      <w:r w:rsidR="00C70CE3" w:rsidRPr="00C70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evasion of the main task at hand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 If this draft suffers from this problem, WARN THE WRITER. Mark on the draft where you see any of these problems.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8. 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think is the strongest element of the paper?</w:t>
      </w:r>
    </w:p>
    <w:p w:rsidR="00B11C8D" w:rsidRPr="001C6517" w:rsidRDefault="00B11C8D">
      <w:pPr>
        <w:rPr>
          <w:color w:val="000000"/>
          <w:sz w:val="22"/>
          <w:szCs w:val="22"/>
        </w:rPr>
      </w:pPr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7"/>
    <w:rsid w:val="00010CF6"/>
    <w:rsid w:val="00081305"/>
    <w:rsid w:val="00157A4E"/>
    <w:rsid w:val="001A47CF"/>
    <w:rsid w:val="001C6517"/>
    <w:rsid w:val="003979F9"/>
    <w:rsid w:val="00455666"/>
    <w:rsid w:val="004E0374"/>
    <w:rsid w:val="00550F8E"/>
    <w:rsid w:val="005C28C8"/>
    <w:rsid w:val="00631748"/>
    <w:rsid w:val="00764224"/>
    <w:rsid w:val="007A332C"/>
    <w:rsid w:val="00884B20"/>
    <w:rsid w:val="009322EA"/>
    <w:rsid w:val="00A510C0"/>
    <w:rsid w:val="00B11C8D"/>
    <w:rsid w:val="00C70CE3"/>
    <w:rsid w:val="00CF4E91"/>
    <w:rsid w:val="00E126E4"/>
    <w:rsid w:val="00EE27FC"/>
    <w:rsid w:val="00F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72814-3BA5-4235-8544-B05EDD6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3</cp:revision>
  <cp:lastPrinted>2016-12-06T02:28:00Z</cp:lastPrinted>
  <dcterms:created xsi:type="dcterms:W3CDTF">2016-12-06T00:23:00Z</dcterms:created>
  <dcterms:modified xsi:type="dcterms:W3CDTF">2016-12-06T02:30:00Z</dcterms:modified>
</cp:coreProperties>
</file>